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013" w:rsidRDefault="00C47013" w:rsidP="00C47013">
      <w:pPr>
        <w:pStyle w:val="Heading1"/>
      </w:pPr>
      <w:r>
        <w:t>State Farm Center - Energy</w:t>
      </w:r>
    </w:p>
    <w:p w:rsidR="00F16D5D" w:rsidRDefault="00C47013">
      <w:r>
        <w:rPr>
          <w:noProof/>
        </w:rPr>
        <w:drawing>
          <wp:inline distT="0" distB="0" distL="0" distR="0" wp14:anchorId="3F9032D5">
            <wp:extent cx="5943600" cy="34564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564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7013" w:rsidRDefault="00C47013">
      <w:r>
        <w:rPr>
          <w:noProof/>
        </w:rPr>
        <w:drawing>
          <wp:inline distT="0" distB="0" distL="0" distR="0" wp14:anchorId="475E32C1">
            <wp:extent cx="5943600" cy="3657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5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7013" w:rsidRDefault="00C47013"/>
    <w:p w:rsidR="00C47013" w:rsidRDefault="00C47013" w:rsidP="00C47013">
      <w:pPr>
        <w:pStyle w:val="Heading1"/>
      </w:pPr>
      <w:r>
        <w:lastRenderedPageBreak/>
        <w:t xml:space="preserve">State Farm Center - </w:t>
      </w:r>
      <w:r>
        <w:t>Water</w:t>
      </w:r>
    </w:p>
    <w:p w:rsidR="00C47013" w:rsidRDefault="00C47013">
      <w:r>
        <w:rPr>
          <w:noProof/>
        </w:rPr>
        <w:drawing>
          <wp:inline distT="0" distB="0" distL="0" distR="0" wp14:anchorId="665EBA24">
            <wp:extent cx="5943600" cy="37033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0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7013" w:rsidRDefault="00C47013">
      <w:r>
        <w:rPr>
          <w:noProof/>
        </w:rPr>
        <w:drawing>
          <wp:inline distT="0" distB="0" distL="0" distR="0" wp14:anchorId="56EA432B">
            <wp:extent cx="5943600" cy="3648456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48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7013" w:rsidRDefault="00C47013"/>
    <w:p w:rsidR="00C47013" w:rsidRDefault="001628F5" w:rsidP="001628F5">
      <w:pPr>
        <w:pStyle w:val="Heading1"/>
      </w:pPr>
      <w:proofErr w:type="spellStart"/>
      <w:r>
        <w:lastRenderedPageBreak/>
        <w:t>Ubben</w:t>
      </w:r>
      <w:proofErr w:type="spellEnd"/>
      <w:r>
        <w:t xml:space="preserve"> – Energy</w:t>
      </w:r>
    </w:p>
    <w:p w:rsidR="001628F5" w:rsidRDefault="001628F5" w:rsidP="001628F5"/>
    <w:p w:rsidR="005002DD" w:rsidRDefault="005002DD" w:rsidP="001628F5">
      <w:r>
        <w:rPr>
          <w:noProof/>
        </w:rPr>
        <w:drawing>
          <wp:inline distT="0" distB="0" distL="0" distR="0" wp14:anchorId="5C0733E1">
            <wp:extent cx="5943600" cy="2852928"/>
            <wp:effectExtent l="0" t="0" r="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52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02DD" w:rsidRDefault="005002DD" w:rsidP="001628F5"/>
    <w:p w:rsidR="005002DD" w:rsidRDefault="005002DD" w:rsidP="001628F5">
      <w:r>
        <w:rPr>
          <w:noProof/>
        </w:rPr>
        <w:drawing>
          <wp:inline distT="0" distB="0" distL="0" distR="0" wp14:anchorId="1BBB9647">
            <wp:extent cx="5943600" cy="3648456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48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02DD" w:rsidRDefault="005002DD" w:rsidP="001628F5"/>
    <w:p w:rsidR="005002DD" w:rsidRDefault="005002DD" w:rsidP="005002DD">
      <w:pPr>
        <w:pStyle w:val="Heading1"/>
      </w:pPr>
      <w:proofErr w:type="spellStart"/>
      <w:r>
        <w:lastRenderedPageBreak/>
        <w:t>Ubben</w:t>
      </w:r>
      <w:proofErr w:type="spellEnd"/>
      <w:r>
        <w:t xml:space="preserve"> – </w:t>
      </w:r>
      <w:r>
        <w:t>Water</w:t>
      </w:r>
    </w:p>
    <w:p w:rsidR="005002DD" w:rsidRPr="005002DD" w:rsidRDefault="005002DD" w:rsidP="005002DD"/>
    <w:p w:rsidR="005002DD" w:rsidRDefault="005002DD" w:rsidP="001628F5">
      <w:r>
        <w:rPr>
          <w:noProof/>
        </w:rPr>
        <w:drawing>
          <wp:inline distT="0" distB="0" distL="0" distR="0" wp14:anchorId="3B73160B">
            <wp:extent cx="5943600" cy="370332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0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02DD" w:rsidRDefault="005002DD" w:rsidP="001628F5">
      <w:r>
        <w:rPr>
          <w:noProof/>
        </w:rPr>
        <w:drawing>
          <wp:inline distT="0" distB="0" distL="0" distR="0" wp14:anchorId="670BA712">
            <wp:extent cx="5943600" cy="3648456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48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02DD" w:rsidRDefault="004B76FB" w:rsidP="004B76FB">
      <w:pPr>
        <w:pStyle w:val="Heading1"/>
      </w:pPr>
      <w:r>
        <w:lastRenderedPageBreak/>
        <w:t>Memorial Stadium – Energy</w:t>
      </w:r>
    </w:p>
    <w:p w:rsidR="004B76FB" w:rsidRDefault="004B76FB" w:rsidP="004B76FB">
      <w:r>
        <w:rPr>
          <w:noProof/>
        </w:rPr>
        <w:drawing>
          <wp:inline distT="0" distB="0" distL="0" distR="0" wp14:anchorId="5E850741">
            <wp:extent cx="5943600" cy="2852928"/>
            <wp:effectExtent l="0" t="0" r="0" b="50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52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76FB" w:rsidRDefault="004B76FB" w:rsidP="004B76FB"/>
    <w:p w:rsidR="004B76FB" w:rsidRDefault="004B76FB" w:rsidP="004B76FB">
      <w:r>
        <w:rPr>
          <w:noProof/>
        </w:rPr>
        <w:drawing>
          <wp:inline distT="0" distB="0" distL="0" distR="0" wp14:anchorId="576A5A83">
            <wp:extent cx="5943600" cy="36576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5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76FB" w:rsidRDefault="004B76FB" w:rsidP="004B76FB"/>
    <w:p w:rsidR="004B76FB" w:rsidRDefault="004B76FB" w:rsidP="004B76FB"/>
    <w:p w:rsidR="004B76FB" w:rsidRDefault="004B76FB" w:rsidP="004B76FB">
      <w:pPr>
        <w:pStyle w:val="Heading1"/>
      </w:pPr>
      <w:r>
        <w:lastRenderedPageBreak/>
        <w:t xml:space="preserve">Memorial Stadium – </w:t>
      </w:r>
      <w:r>
        <w:t>Water</w:t>
      </w:r>
    </w:p>
    <w:p w:rsidR="004B76FB" w:rsidRDefault="004B76FB" w:rsidP="004B76FB"/>
    <w:p w:rsidR="004B76FB" w:rsidRDefault="004B76FB" w:rsidP="004B76FB">
      <w:r>
        <w:rPr>
          <w:noProof/>
        </w:rPr>
        <w:drawing>
          <wp:inline distT="0" distB="0" distL="0" distR="0" wp14:anchorId="1CB7BD23">
            <wp:extent cx="5943600" cy="370332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0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76FB" w:rsidRDefault="004B76FB" w:rsidP="004B76FB">
      <w:r>
        <w:rPr>
          <w:noProof/>
        </w:rPr>
        <w:drawing>
          <wp:inline distT="0" distB="0" distL="0" distR="0" wp14:anchorId="0A188C55">
            <wp:extent cx="5943600" cy="3648456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48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76FB" w:rsidRDefault="00853498" w:rsidP="00853498">
      <w:pPr>
        <w:pStyle w:val="Heading1"/>
      </w:pPr>
      <w:r>
        <w:lastRenderedPageBreak/>
        <w:t>Kenney Gym – Energy</w:t>
      </w:r>
    </w:p>
    <w:p w:rsidR="00853498" w:rsidRDefault="00853498" w:rsidP="004B76FB">
      <w:r>
        <w:rPr>
          <w:noProof/>
        </w:rPr>
        <w:drawing>
          <wp:inline distT="0" distB="0" distL="0" distR="0" wp14:anchorId="19DC16ED">
            <wp:extent cx="5943600" cy="3456432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564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3498" w:rsidRDefault="00853498" w:rsidP="004B76FB"/>
    <w:p w:rsidR="00853498" w:rsidRDefault="00853498" w:rsidP="004B76FB">
      <w:r>
        <w:rPr>
          <w:noProof/>
        </w:rPr>
        <w:drawing>
          <wp:inline distT="0" distB="0" distL="0" distR="0" wp14:anchorId="3A7A66F0">
            <wp:extent cx="5943600" cy="36576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5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3498" w:rsidRDefault="00853498" w:rsidP="004B76FB"/>
    <w:p w:rsidR="00853498" w:rsidRDefault="00853498" w:rsidP="00853498">
      <w:pPr>
        <w:pStyle w:val="Heading1"/>
      </w:pPr>
      <w:r>
        <w:lastRenderedPageBreak/>
        <w:t>Kenney Gym – Water</w:t>
      </w:r>
    </w:p>
    <w:p w:rsidR="00853498" w:rsidRDefault="00853498" w:rsidP="00853498">
      <w:pPr>
        <w:rPr>
          <w:noProof/>
        </w:rPr>
      </w:pPr>
      <w:r>
        <w:rPr>
          <w:noProof/>
        </w:rPr>
        <w:drawing>
          <wp:inline distT="0" distB="0" distL="0" distR="0" wp14:anchorId="14FFA029">
            <wp:extent cx="5943600" cy="370332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0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3498" w:rsidRDefault="00853498" w:rsidP="00853498">
      <w:pPr>
        <w:rPr>
          <w:noProof/>
        </w:rPr>
      </w:pPr>
    </w:p>
    <w:p w:rsidR="00853498" w:rsidRDefault="00853498" w:rsidP="00853498">
      <w:r>
        <w:rPr>
          <w:noProof/>
        </w:rPr>
        <w:drawing>
          <wp:inline distT="0" distB="0" distL="0" distR="0" wp14:anchorId="4CAC1C83">
            <wp:extent cx="5943600" cy="3648456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48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3498" w:rsidRDefault="001D2B98" w:rsidP="001D2B98">
      <w:pPr>
        <w:pStyle w:val="Heading1"/>
      </w:pPr>
      <w:r>
        <w:lastRenderedPageBreak/>
        <w:t>Irwin Indoor Practice – Energy</w:t>
      </w:r>
    </w:p>
    <w:p w:rsidR="001D2B98" w:rsidRDefault="001D2B98" w:rsidP="00853498">
      <w:r>
        <w:rPr>
          <w:noProof/>
        </w:rPr>
        <w:drawing>
          <wp:inline distT="0" distB="0" distL="0" distR="0" wp14:anchorId="5DF75D5E">
            <wp:extent cx="5943600" cy="3456432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564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2B98" w:rsidRDefault="001D2B98" w:rsidP="00853498"/>
    <w:p w:rsidR="001D2B98" w:rsidRDefault="001D2B98" w:rsidP="00853498">
      <w:r>
        <w:rPr>
          <w:noProof/>
        </w:rPr>
        <w:drawing>
          <wp:inline distT="0" distB="0" distL="0" distR="0" wp14:anchorId="6D44365E">
            <wp:extent cx="5943600" cy="36576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5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2B98" w:rsidRDefault="001D2B98" w:rsidP="00853498"/>
    <w:p w:rsidR="001D2B98" w:rsidRDefault="001D2B98" w:rsidP="001D2B98">
      <w:pPr>
        <w:pStyle w:val="Heading1"/>
      </w:pPr>
      <w:r>
        <w:lastRenderedPageBreak/>
        <w:t xml:space="preserve">Irwin Indoor Practice – </w:t>
      </w:r>
      <w:r>
        <w:t>Water</w:t>
      </w:r>
    </w:p>
    <w:p w:rsidR="001D2B98" w:rsidRDefault="001D2B98" w:rsidP="00853498"/>
    <w:p w:rsidR="001D2B98" w:rsidRDefault="001D2B98" w:rsidP="00853498">
      <w:r>
        <w:rPr>
          <w:noProof/>
        </w:rPr>
        <w:drawing>
          <wp:inline distT="0" distB="0" distL="0" distR="0" wp14:anchorId="356110EF">
            <wp:extent cx="5943600" cy="370332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0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2B98" w:rsidRDefault="001D2B98" w:rsidP="00853498">
      <w:r>
        <w:rPr>
          <w:noProof/>
        </w:rPr>
        <w:drawing>
          <wp:inline distT="0" distB="0" distL="0" distR="0" wp14:anchorId="7429C1EB">
            <wp:extent cx="5943600" cy="3648456"/>
            <wp:effectExtent l="0" t="0" r="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48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2B98" w:rsidRDefault="00A15900" w:rsidP="00A15900">
      <w:pPr>
        <w:pStyle w:val="Heading1"/>
      </w:pPr>
      <w:r>
        <w:lastRenderedPageBreak/>
        <w:t>Illinois Field – Energy</w:t>
      </w:r>
    </w:p>
    <w:p w:rsidR="00A15900" w:rsidRDefault="00A15900" w:rsidP="00853498">
      <w:r>
        <w:rPr>
          <w:noProof/>
        </w:rPr>
        <w:drawing>
          <wp:inline distT="0" distB="0" distL="0" distR="0" wp14:anchorId="1BFC047F">
            <wp:extent cx="5943600" cy="3456432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564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2B98" w:rsidRDefault="001D2B98" w:rsidP="00853498"/>
    <w:p w:rsidR="00A15900" w:rsidRDefault="00A15900" w:rsidP="00853498">
      <w:r>
        <w:rPr>
          <w:noProof/>
        </w:rPr>
        <w:drawing>
          <wp:inline distT="0" distB="0" distL="0" distR="0" wp14:anchorId="6CCEFFDC">
            <wp:extent cx="5943600" cy="365760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5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5900" w:rsidRDefault="00A15900" w:rsidP="00853498"/>
    <w:p w:rsidR="00A15900" w:rsidRDefault="00A15900" w:rsidP="00A15900">
      <w:pPr>
        <w:pStyle w:val="Heading1"/>
      </w:pPr>
      <w:r>
        <w:lastRenderedPageBreak/>
        <w:t xml:space="preserve">Illinois Field – </w:t>
      </w:r>
      <w:r>
        <w:t>Water</w:t>
      </w:r>
    </w:p>
    <w:p w:rsidR="00A15900" w:rsidRDefault="00A15900" w:rsidP="00853498"/>
    <w:p w:rsidR="00A15900" w:rsidRDefault="00A15900" w:rsidP="00853498">
      <w:r>
        <w:rPr>
          <w:noProof/>
        </w:rPr>
        <w:drawing>
          <wp:inline distT="0" distB="0" distL="0" distR="0" wp14:anchorId="2908CE5B">
            <wp:extent cx="5943600" cy="370332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0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5900" w:rsidRDefault="00A15900" w:rsidP="00853498"/>
    <w:p w:rsidR="00A15900" w:rsidRDefault="00A15900">
      <w:r>
        <w:br w:type="page"/>
      </w:r>
    </w:p>
    <w:p w:rsidR="00A15900" w:rsidRDefault="00A15900" w:rsidP="00A15900">
      <w:pPr>
        <w:pStyle w:val="Heading1"/>
      </w:pPr>
      <w:r>
        <w:lastRenderedPageBreak/>
        <w:t>Huff Hall – Energy</w:t>
      </w:r>
    </w:p>
    <w:p w:rsidR="00A15900" w:rsidRDefault="00A15900" w:rsidP="00A15900">
      <w:r>
        <w:rPr>
          <w:noProof/>
        </w:rPr>
        <w:drawing>
          <wp:inline distT="0" distB="0" distL="0" distR="0" wp14:anchorId="654DD613">
            <wp:extent cx="5943600" cy="3456432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564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5900" w:rsidRDefault="00A15900" w:rsidP="00A15900">
      <w:r>
        <w:rPr>
          <w:noProof/>
        </w:rPr>
        <w:drawing>
          <wp:inline distT="0" distB="0" distL="0" distR="0" wp14:anchorId="10591ECB">
            <wp:extent cx="5943600" cy="365760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5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5900" w:rsidRDefault="00A15900" w:rsidP="00A15900"/>
    <w:p w:rsidR="00A15900" w:rsidRDefault="00A15900" w:rsidP="00A15900">
      <w:pPr>
        <w:pStyle w:val="Heading1"/>
      </w:pPr>
      <w:r>
        <w:lastRenderedPageBreak/>
        <w:t xml:space="preserve">Huff Hall – </w:t>
      </w:r>
      <w:r>
        <w:t>Water</w:t>
      </w:r>
    </w:p>
    <w:p w:rsidR="00A15900" w:rsidRDefault="00A15900" w:rsidP="00A15900"/>
    <w:p w:rsidR="00A15900" w:rsidRDefault="00A15900" w:rsidP="00A15900">
      <w:r>
        <w:rPr>
          <w:noProof/>
        </w:rPr>
        <w:drawing>
          <wp:inline distT="0" distB="0" distL="0" distR="0" wp14:anchorId="774BC42F">
            <wp:extent cx="5943600" cy="370332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0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5900" w:rsidRPr="00A15900" w:rsidRDefault="00A15900" w:rsidP="00A15900">
      <w:r>
        <w:rPr>
          <w:noProof/>
        </w:rPr>
        <w:drawing>
          <wp:inline distT="0" distB="0" distL="0" distR="0" wp14:anchorId="51DD6FAB">
            <wp:extent cx="5943600" cy="3648456"/>
            <wp:effectExtent l="0" t="0" r="0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48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5900" w:rsidRDefault="00A15900" w:rsidP="00A15900">
      <w:pPr>
        <w:pStyle w:val="Heading1"/>
      </w:pPr>
      <w:proofErr w:type="spellStart"/>
      <w:r>
        <w:lastRenderedPageBreak/>
        <w:t>Demirjian</w:t>
      </w:r>
      <w:proofErr w:type="spellEnd"/>
      <w:r>
        <w:t xml:space="preserve"> Golf – Energy</w:t>
      </w:r>
    </w:p>
    <w:p w:rsidR="00A15900" w:rsidRDefault="00A15900" w:rsidP="00A15900">
      <w:pPr>
        <w:pStyle w:val="Heading1"/>
      </w:pPr>
      <w:r>
        <w:rPr>
          <w:noProof/>
        </w:rPr>
        <w:drawing>
          <wp:inline distT="0" distB="0" distL="0" distR="0" wp14:anchorId="1EFBEF4B">
            <wp:extent cx="5943600" cy="2852928"/>
            <wp:effectExtent l="0" t="0" r="0" b="508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52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5900" w:rsidRPr="00A15900" w:rsidRDefault="00A15900" w:rsidP="00A15900"/>
    <w:p w:rsidR="00A15900" w:rsidRDefault="00A15900" w:rsidP="00A15900">
      <w:r>
        <w:rPr>
          <w:noProof/>
        </w:rPr>
        <w:drawing>
          <wp:inline distT="0" distB="0" distL="0" distR="0" wp14:anchorId="4F0A83BE">
            <wp:extent cx="5943600" cy="36576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5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5900" w:rsidRPr="00A15900" w:rsidRDefault="00A15900" w:rsidP="00A15900">
      <w:pPr>
        <w:pStyle w:val="Heading1"/>
      </w:pPr>
      <w:proofErr w:type="spellStart"/>
      <w:r>
        <w:lastRenderedPageBreak/>
        <w:t>Demirjian</w:t>
      </w:r>
      <w:proofErr w:type="spellEnd"/>
      <w:r>
        <w:t xml:space="preserve"> Golf – </w:t>
      </w:r>
      <w:r>
        <w:t>Water</w:t>
      </w:r>
    </w:p>
    <w:p w:rsidR="00A15900" w:rsidRDefault="00A15900" w:rsidP="00A15900">
      <w:r>
        <w:rPr>
          <w:noProof/>
        </w:rPr>
        <w:drawing>
          <wp:inline distT="0" distB="0" distL="0" distR="0" wp14:anchorId="759F4DA4">
            <wp:extent cx="5943600" cy="370332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0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5900" w:rsidRDefault="00A15900" w:rsidP="00A15900">
      <w:r>
        <w:rPr>
          <w:noProof/>
        </w:rPr>
        <w:drawing>
          <wp:inline distT="0" distB="0" distL="0" distR="0" wp14:anchorId="490778E5">
            <wp:extent cx="5943600" cy="3648456"/>
            <wp:effectExtent l="0" t="0" r="0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48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5900" w:rsidRDefault="00A15900" w:rsidP="00A15900"/>
    <w:p w:rsidR="00A15900" w:rsidRDefault="00E36F63" w:rsidP="00E36F63">
      <w:pPr>
        <w:pStyle w:val="Heading1"/>
      </w:pPr>
      <w:proofErr w:type="spellStart"/>
      <w:r>
        <w:lastRenderedPageBreak/>
        <w:t>Bielfeldt</w:t>
      </w:r>
      <w:proofErr w:type="spellEnd"/>
      <w:r>
        <w:t xml:space="preserve"> – Energy</w:t>
      </w:r>
    </w:p>
    <w:p w:rsidR="00E36F63" w:rsidRDefault="00E36F63" w:rsidP="00E36F63">
      <w:r>
        <w:rPr>
          <w:noProof/>
        </w:rPr>
        <w:drawing>
          <wp:inline distT="0" distB="0" distL="0" distR="0" wp14:anchorId="6260F322">
            <wp:extent cx="5943600" cy="2852928"/>
            <wp:effectExtent l="0" t="0" r="0" b="508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52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F63" w:rsidRDefault="00E36F63" w:rsidP="00E36F63">
      <w:r>
        <w:rPr>
          <w:noProof/>
        </w:rPr>
        <w:drawing>
          <wp:inline distT="0" distB="0" distL="0" distR="0" wp14:anchorId="27508B90">
            <wp:extent cx="5943600" cy="3648456"/>
            <wp:effectExtent l="0" t="0" r="0" b="952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48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F63" w:rsidRDefault="00E36F63" w:rsidP="00E36F63"/>
    <w:p w:rsidR="00E36F63" w:rsidRDefault="00E36F63" w:rsidP="00E36F63"/>
    <w:p w:rsidR="00E36F63" w:rsidRDefault="00E36F63" w:rsidP="00E36F63"/>
    <w:p w:rsidR="00E36F63" w:rsidRDefault="00E36F63" w:rsidP="00E36F63">
      <w:pPr>
        <w:pStyle w:val="Heading1"/>
      </w:pPr>
      <w:proofErr w:type="spellStart"/>
      <w:r>
        <w:lastRenderedPageBreak/>
        <w:t>Bielfeldt</w:t>
      </w:r>
      <w:proofErr w:type="spellEnd"/>
      <w:r>
        <w:t xml:space="preserve"> – </w:t>
      </w:r>
      <w:r>
        <w:t>Water</w:t>
      </w:r>
    </w:p>
    <w:p w:rsidR="00E36F63" w:rsidRPr="00E36F63" w:rsidRDefault="00E36F63" w:rsidP="00E36F63"/>
    <w:p w:rsidR="00E36F63" w:rsidRDefault="00E36F63" w:rsidP="00E36F63">
      <w:r>
        <w:rPr>
          <w:noProof/>
        </w:rPr>
        <w:drawing>
          <wp:inline distT="0" distB="0" distL="0" distR="0" wp14:anchorId="780496C7">
            <wp:extent cx="5943600" cy="370332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0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F63" w:rsidRDefault="00E36F63" w:rsidP="00E36F63">
      <w:r>
        <w:rPr>
          <w:noProof/>
        </w:rPr>
        <w:drawing>
          <wp:inline distT="0" distB="0" distL="0" distR="0" wp14:anchorId="3D626A0B">
            <wp:extent cx="5943600" cy="3648456"/>
            <wp:effectExtent l="0" t="0" r="0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48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F63" w:rsidRDefault="00E87240" w:rsidP="00E87240">
      <w:pPr>
        <w:pStyle w:val="Heading1"/>
      </w:pPr>
      <w:r>
        <w:lastRenderedPageBreak/>
        <w:t>Atkins – Energy</w:t>
      </w:r>
    </w:p>
    <w:p w:rsidR="00E87240" w:rsidRDefault="00E87240" w:rsidP="00E36F63"/>
    <w:p w:rsidR="00E36F63" w:rsidRDefault="00E87240" w:rsidP="00E36F63">
      <w:r>
        <w:rPr>
          <w:noProof/>
        </w:rPr>
        <w:drawing>
          <wp:inline distT="0" distB="0" distL="0" distR="0" wp14:anchorId="6786961C">
            <wp:extent cx="5943600" cy="2852928"/>
            <wp:effectExtent l="0" t="0" r="0" b="508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52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7240" w:rsidRDefault="00E87240" w:rsidP="00E36F63">
      <w:r>
        <w:rPr>
          <w:noProof/>
        </w:rPr>
        <w:drawing>
          <wp:inline distT="0" distB="0" distL="0" distR="0" wp14:anchorId="7397766D">
            <wp:extent cx="5943600" cy="365760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5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19CF" w:rsidRDefault="00A019CF" w:rsidP="00E36F63"/>
    <w:p w:rsidR="00A019CF" w:rsidRDefault="00A019CF" w:rsidP="00E36F63"/>
    <w:p w:rsidR="00A019CF" w:rsidRDefault="00A019CF" w:rsidP="00A019CF">
      <w:pPr>
        <w:pStyle w:val="Heading1"/>
      </w:pPr>
      <w:r>
        <w:lastRenderedPageBreak/>
        <w:t xml:space="preserve">Atkins – </w:t>
      </w:r>
      <w:r>
        <w:t>Water</w:t>
      </w:r>
    </w:p>
    <w:p w:rsidR="00A019CF" w:rsidRDefault="00A019CF" w:rsidP="00E36F63">
      <w:r>
        <w:rPr>
          <w:noProof/>
        </w:rPr>
        <w:drawing>
          <wp:inline distT="0" distB="0" distL="0" distR="0" wp14:anchorId="1D4C2F6F">
            <wp:extent cx="5943600" cy="370332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0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19CF" w:rsidRDefault="00A019CF" w:rsidP="00E36F63">
      <w:r>
        <w:rPr>
          <w:noProof/>
        </w:rPr>
        <w:drawing>
          <wp:inline distT="0" distB="0" distL="0" distR="0" wp14:anchorId="3C359B2F">
            <wp:extent cx="5943600" cy="3648456"/>
            <wp:effectExtent l="0" t="0" r="0" b="952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48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19CF" w:rsidRDefault="00A019CF" w:rsidP="00E36F63"/>
    <w:p w:rsidR="00A019CF" w:rsidRDefault="00350A62" w:rsidP="00350A62">
      <w:pPr>
        <w:pStyle w:val="Heading1"/>
      </w:pPr>
      <w:proofErr w:type="spellStart"/>
      <w:r w:rsidRPr="00350A62">
        <w:lastRenderedPageBreak/>
        <w:t>Eichelberger</w:t>
      </w:r>
      <w:proofErr w:type="spellEnd"/>
      <w:r w:rsidRPr="00350A62">
        <w:t xml:space="preserve"> Field</w:t>
      </w:r>
      <w:r>
        <w:t xml:space="preserve"> – Energy</w:t>
      </w:r>
    </w:p>
    <w:p w:rsidR="00350A62" w:rsidRDefault="00350A62" w:rsidP="00350A62">
      <w:r>
        <w:rPr>
          <w:noProof/>
        </w:rPr>
        <w:drawing>
          <wp:inline distT="0" distB="0" distL="0" distR="0" wp14:anchorId="67346BD4">
            <wp:extent cx="5943600" cy="2852928"/>
            <wp:effectExtent l="0" t="0" r="0" b="508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52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0A62" w:rsidRDefault="00350A62" w:rsidP="00350A62">
      <w:r>
        <w:rPr>
          <w:noProof/>
        </w:rPr>
        <w:drawing>
          <wp:inline distT="0" distB="0" distL="0" distR="0" wp14:anchorId="37362044">
            <wp:extent cx="5943600" cy="365760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5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0A62" w:rsidRDefault="00350A62" w:rsidP="00350A62"/>
    <w:p w:rsidR="00350A62" w:rsidRDefault="00350A62" w:rsidP="00350A62"/>
    <w:p w:rsidR="00350A62" w:rsidRDefault="00350A62" w:rsidP="00350A62"/>
    <w:p w:rsidR="00350A62" w:rsidRDefault="00350A62" w:rsidP="00350A62">
      <w:pPr>
        <w:pStyle w:val="Heading1"/>
      </w:pPr>
      <w:proofErr w:type="spellStart"/>
      <w:r w:rsidRPr="00350A62">
        <w:lastRenderedPageBreak/>
        <w:t>Eichelberger</w:t>
      </w:r>
      <w:proofErr w:type="spellEnd"/>
      <w:r w:rsidRPr="00350A62">
        <w:t xml:space="preserve"> Field</w:t>
      </w:r>
      <w:r>
        <w:t xml:space="preserve"> – </w:t>
      </w:r>
      <w:r>
        <w:t>Water</w:t>
      </w:r>
    </w:p>
    <w:p w:rsidR="00350A62" w:rsidRDefault="00350A62" w:rsidP="00350A62">
      <w:r>
        <w:rPr>
          <w:noProof/>
        </w:rPr>
        <w:drawing>
          <wp:inline distT="0" distB="0" distL="0" distR="0" wp14:anchorId="55D3390D">
            <wp:extent cx="5943600" cy="370332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0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0A62" w:rsidRDefault="00350A62" w:rsidP="00350A62"/>
    <w:p w:rsidR="00350A62" w:rsidRPr="00350A62" w:rsidRDefault="00350A62" w:rsidP="00350A62">
      <w:bookmarkStart w:id="0" w:name="_GoBack"/>
      <w:r>
        <w:rPr>
          <w:noProof/>
        </w:rPr>
        <w:drawing>
          <wp:inline distT="0" distB="0" distL="0" distR="0" wp14:anchorId="3A15DEC6">
            <wp:extent cx="5943600" cy="3648456"/>
            <wp:effectExtent l="0" t="0" r="0" b="952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48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350A62" w:rsidRPr="00350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B98" w:rsidRDefault="001D2B98" w:rsidP="001D2B98">
      <w:pPr>
        <w:spacing w:after="0" w:line="240" w:lineRule="auto"/>
      </w:pPr>
      <w:r>
        <w:separator/>
      </w:r>
    </w:p>
  </w:endnote>
  <w:endnote w:type="continuationSeparator" w:id="0">
    <w:p w:rsidR="001D2B98" w:rsidRDefault="001D2B98" w:rsidP="001D2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B98" w:rsidRDefault="001D2B98" w:rsidP="001D2B98">
      <w:pPr>
        <w:spacing w:after="0" w:line="240" w:lineRule="auto"/>
      </w:pPr>
      <w:r>
        <w:separator/>
      </w:r>
    </w:p>
  </w:footnote>
  <w:footnote w:type="continuationSeparator" w:id="0">
    <w:p w:rsidR="001D2B98" w:rsidRDefault="001D2B98" w:rsidP="001D2B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013"/>
    <w:rsid w:val="001628F5"/>
    <w:rsid w:val="001D2B98"/>
    <w:rsid w:val="00350A62"/>
    <w:rsid w:val="004B76FB"/>
    <w:rsid w:val="005002DD"/>
    <w:rsid w:val="00853498"/>
    <w:rsid w:val="00A019CF"/>
    <w:rsid w:val="00A15900"/>
    <w:rsid w:val="00C47013"/>
    <w:rsid w:val="00E36F63"/>
    <w:rsid w:val="00E87240"/>
    <w:rsid w:val="00F1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."/>
  <w:listSeparator w:val=","/>
  <w15:chartTrackingRefBased/>
  <w15:docId w15:val="{F32728FC-8C2D-43E5-8F00-71DA6A04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70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70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D2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B98"/>
  </w:style>
  <w:style w:type="paragraph" w:styleId="Footer">
    <w:name w:val="footer"/>
    <w:basedOn w:val="Normal"/>
    <w:link w:val="FooterChar"/>
    <w:uiPriority w:val="99"/>
    <w:unhideWhenUsed/>
    <w:rsid w:val="001D2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Johnston, Morgan B</dc:creator>
  <cp:keywords/>
  <dc:description/>
  <cp:lastModifiedBy>Johnston, Morgan B</cp:lastModifiedBy>
  <cp:revision>10</cp:revision>
  <dcterms:created xsi:type="dcterms:W3CDTF">2017-10-16T14:36:00Z</dcterms:created>
  <dcterms:modified xsi:type="dcterms:W3CDTF">2017-10-16T15:10:00Z</dcterms:modified>
</cp:coreProperties>
</file>